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F3581A" w:rsidP="0058673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86730">
              <w:rPr>
                <w:b/>
                <w:sz w:val="28"/>
                <w:szCs w:val="28"/>
              </w:rPr>
              <w:t>14/1</w:t>
            </w:r>
            <w:r w:rsidR="00C477D0">
              <w:rPr>
                <w:b/>
                <w:sz w:val="28"/>
                <w:szCs w:val="28"/>
              </w:rPr>
              <w:t xml:space="preserve"> </w:t>
            </w:r>
            <w:r w:rsidR="00403988">
              <w:rPr>
                <w:b/>
                <w:sz w:val="28"/>
                <w:szCs w:val="28"/>
              </w:rPr>
              <w:t>(</w:t>
            </w:r>
            <w:r w:rsidR="00586730">
              <w:rPr>
                <w:b/>
                <w:sz w:val="28"/>
                <w:szCs w:val="28"/>
              </w:rPr>
              <w:t>E</w:t>
            </w:r>
            <w:r w:rsidR="00B02C3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40EF1" w:rsidP="0058673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86730">
              <w:rPr>
                <w:b/>
                <w:sz w:val="28"/>
                <w:szCs w:val="28"/>
              </w:rPr>
              <w:t>15/1</w:t>
            </w:r>
            <w:r w:rsidR="00403988">
              <w:rPr>
                <w:b/>
                <w:sz w:val="28"/>
                <w:szCs w:val="28"/>
              </w:rPr>
              <w:t xml:space="preserve"> (</w:t>
            </w:r>
            <w:r w:rsidR="00586730">
              <w:rPr>
                <w:b/>
                <w:sz w:val="28"/>
                <w:szCs w:val="28"/>
              </w:rPr>
              <w:t>F</w:t>
            </w:r>
            <w:r w:rsidR="0040398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58673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586730">
              <w:rPr>
                <w:b/>
                <w:sz w:val="28"/>
                <w:szCs w:val="28"/>
              </w:rPr>
              <w:t>16/1 (G</w:t>
            </w:r>
            <w:r w:rsidR="00403988">
              <w:rPr>
                <w:b/>
                <w:sz w:val="28"/>
                <w:szCs w:val="28"/>
              </w:rPr>
              <w:t>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58673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586730">
              <w:rPr>
                <w:b/>
                <w:sz w:val="28"/>
                <w:szCs w:val="28"/>
              </w:rPr>
              <w:t>17/1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58673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586730">
              <w:rPr>
                <w:b/>
                <w:sz w:val="28"/>
                <w:szCs w:val="28"/>
              </w:rPr>
              <w:t>18/1 (B)</w:t>
            </w:r>
          </w:p>
        </w:tc>
      </w:tr>
      <w:tr w:rsidR="005874C8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F3581A" w:rsidRPr="00C53F87" w:rsidRDefault="00586730" w:rsidP="00F358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  <w:p w:rsidR="00B40EF1" w:rsidRPr="00C53F87" w:rsidRDefault="00B40EF1" w:rsidP="00B40EF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586730" w:rsidP="004039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F3581A" w:rsidRPr="00C53F87" w:rsidRDefault="005867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</w:tc>
        <w:tc>
          <w:tcPr>
            <w:tcW w:w="2742" w:type="dxa"/>
          </w:tcPr>
          <w:p w:rsidR="00F3581A" w:rsidRDefault="00586730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assessment</w:t>
            </w:r>
          </w:p>
          <w:p w:rsidR="00586730" w:rsidRDefault="00586730" w:rsidP="007217BE">
            <w:pPr>
              <w:rPr>
                <w:sz w:val="24"/>
                <w:szCs w:val="24"/>
              </w:rPr>
            </w:pPr>
          </w:p>
          <w:p w:rsidR="00586730" w:rsidRPr="00065C94" w:rsidRDefault="00586730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 due!</w:t>
            </w:r>
          </w:p>
        </w:tc>
        <w:tc>
          <w:tcPr>
            <w:tcW w:w="2742" w:type="dxa"/>
          </w:tcPr>
          <w:p w:rsidR="00B40EF1" w:rsidRPr="00065C94" w:rsidRDefault="00586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586730" w:rsidP="0058673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144 A</w:t>
            </w:r>
          </w:p>
        </w:tc>
        <w:tc>
          <w:tcPr>
            <w:tcW w:w="2742" w:type="dxa"/>
          </w:tcPr>
          <w:p w:rsidR="005874C8" w:rsidRPr="00C53F87" w:rsidRDefault="00403988" w:rsidP="0058673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  <w:r w:rsidR="00586730">
              <w:rPr>
                <w:sz w:val="24"/>
                <w:szCs w:val="24"/>
              </w:rPr>
              <w:t>examples</w:t>
            </w:r>
          </w:p>
        </w:tc>
        <w:tc>
          <w:tcPr>
            <w:tcW w:w="2742" w:type="dxa"/>
          </w:tcPr>
          <w:p w:rsidR="005874C8" w:rsidRPr="005D6CA9" w:rsidRDefault="00403988" w:rsidP="00B40EF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  <w:r w:rsidR="00586730">
              <w:rPr>
                <w:sz w:val="24"/>
                <w:szCs w:val="24"/>
              </w:rPr>
              <w:t xml:space="preserve"> (Quiz – Monday)</w:t>
            </w:r>
          </w:p>
        </w:tc>
        <w:tc>
          <w:tcPr>
            <w:tcW w:w="2742" w:type="dxa"/>
          </w:tcPr>
          <w:p w:rsidR="00A457A1" w:rsidRPr="00795049" w:rsidRDefault="00586730" w:rsidP="0058673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5874C8" w:rsidRPr="00795049" w:rsidRDefault="00586730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58673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586730" w:rsidRPr="005A7C6B" w:rsidRDefault="0058673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14/1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15/1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16/1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17/1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18/1 (B)</w:t>
            </w:r>
          </w:p>
        </w:tc>
      </w:tr>
      <w:tr w:rsidR="00586730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6730" w:rsidRPr="00C53F87" w:rsidRDefault="0058673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6730" w:rsidRPr="00C53F87" w:rsidRDefault="00586730" w:rsidP="0054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  <w:p w:rsidR="00586730" w:rsidRPr="00C53F87" w:rsidRDefault="00586730" w:rsidP="00545A3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6730" w:rsidRPr="00C53F87" w:rsidRDefault="00586730" w:rsidP="0054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  <w:p w:rsidR="00586730" w:rsidRPr="00C53F87" w:rsidRDefault="00586730" w:rsidP="00545A3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6730" w:rsidRPr="00C53F87" w:rsidRDefault="00586730" w:rsidP="0054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</w:p>
        </w:tc>
        <w:tc>
          <w:tcPr>
            <w:tcW w:w="2742" w:type="dxa"/>
          </w:tcPr>
          <w:p w:rsidR="00586730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assessment</w:t>
            </w:r>
          </w:p>
          <w:p w:rsidR="00586730" w:rsidRDefault="00586730" w:rsidP="00545A3D">
            <w:pPr>
              <w:rPr>
                <w:sz w:val="24"/>
                <w:szCs w:val="24"/>
              </w:rPr>
            </w:pPr>
          </w:p>
          <w:p w:rsidR="00586730" w:rsidRPr="00065C94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 due!</w:t>
            </w:r>
          </w:p>
        </w:tc>
        <w:tc>
          <w:tcPr>
            <w:tcW w:w="2742" w:type="dxa"/>
          </w:tcPr>
          <w:p w:rsidR="00586730" w:rsidRPr="00065C94" w:rsidRDefault="00586730" w:rsidP="00586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</w:t>
            </w:r>
            <w:proofErr w:type="spellStart"/>
            <w:r>
              <w:rPr>
                <w:sz w:val="24"/>
                <w:szCs w:val="24"/>
              </w:rPr>
              <w:t>piacere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86730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6730" w:rsidRPr="00C53F87" w:rsidRDefault="0058673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6730" w:rsidRPr="008578B8" w:rsidRDefault="00586730" w:rsidP="00545A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144 A</w:t>
            </w:r>
          </w:p>
        </w:tc>
        <w:tc>
          <w:tcPr>
            <w:tcW w:w="2742" w:type="dxa"/>
          </w:tcPr>
          <w:p w:rsidR="00586730" w:rsidRPr="00C53F87" w:rsidRDefault="00586730" w:rsidP="00545A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examples</w:t>
            </w:r>
          </w:p>
        </w:tc>
        <w:tc>
          <w:tcPr>
            <w:tcW w:w="2742" w:type="dxa"/>
          </w:tcPr>
          <w:p w:rsidR="00586730" w:rsidRPr="005D6CA9" w:rsidRDefault="00586730" w:rsidP="00545A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 (Quiz – Monday)</w:t>
            </w:r>
          </w:p>
        </w:tc>
        <w:tc>
          <w:tcPr>
            <w:tcW w:w="2742" w:type="dxa"/>
          </w:tcPr>
          <w:p w:rsidR="00586730" w:rsidRPr="00795049" w:rsidRDefault="00586730" w:rsidP="00545A3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586730" w:rsidRPr="00795049" w:rsidRDefault="00586730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58673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586730" w:rsidRPr="005A7C6B" w:rsidRDefault="0058673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14/1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15/1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16/1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17/1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18/1 (B)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57A1" w:rsidRPr="00C53F87" w:rsidRDefault="00586730" w:rsidP="00586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A448D4" w:rsidRPr="00C53F87" w:rsidRDefault="00586730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object pronouns</w:t>
            </w:r>
          </w:p>
        </w:tc>
        <w:tc>
          <w:tcPr>
            <w:tcW w:w="2742" w:type="dxa"/>
          </w:tcPr>
          <w:p w:rsidR="00231B61" w:rsidRPr="00C53F87" w:rsidRDefault="00586730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object pronouns</w:t>
            </w:r>
          </w:p>
        </w:tc>
        <w:tc>
          <w:tcPr>
            <w:tcW w:w="2742" w:type="dxa"/>
          </w:tcPr>
          <w:p w:rsidR="00A448D4" w:rsidRDefault="00586730" w:rsidP="004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(DOPs)</w:t>
            </w:r>
          </w:p>
          <w:p w:rsidR="00586730" w:rsidRDefault="00586730" w:rsidP="00403988">
            <w:pPr>
              <w:rPr>
                <w:sz w:val="24"/>
                <w:szCs w:val="24"/>
              </w:rPr>
            </w:pPr>
          </w:p>
          <w:p w:rsidR="00586730" w:rsidRPr="00C53F87" w:rsidRDefault="00586730" w:rsidP="0040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writing assessment</w:t>
            </w:r>
          </w:p>
        </w:tc>
        <w:tc>
          <w:tcPr>
            <w:tcW w:w="2742" w:type="dxa"/>
          </w:tcPr>
          <w:p w:rsidR="00A457A1" w:rsidRPr="00C477D0" w:rsidRDefault="00586730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 object pronouns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586730" w:rsidP="00F358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 from Friday</w:t>
            </w:r>
          </w:p>
        </w:tc>
        <w:tc>
          <w:tcPr>
            <w:tcW w:w="2742" w:type="dxa"/>
          </w:tcPr>
          <w:p w:rsidR="00A448D4" w:rsidRPr="00795049" w:rsidRDefault="00586730" w:rsidP="00444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#6-10 each sections</w:t>
            </w:r>
          </w:p>
        </w:tc>
        <w:tc>
          <w:tcPr>
            <w:tcW w:w="2742" w:type="dxa"/>
          </w:tcPr>
          <w:p w:rsidR="00A448D4" w:rsidRPr="00C53F87" w:rsidRDefault="00586730" w:rsidP="0040398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 , Journals due tomorrow</w:t>
            </w:r>
          </w:p>
        </w:tc>
        <w:tc>
          <w:tcPr>
            <w:tcW w:w="2742" w:type="dxa"/>
          </w:tcPr>
          <w:p w:rsidR="00A448D4" w:rsidRPr="00795049" w:rsidRDefault="00586730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A448D4" w:rsidRPr="00795049" w:rsidRDefault="00586730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#1-12</w:t>
            </w:r>
            <w:r w:rsidR="00AB46E5">
              <w:rPr>
                <w:sz w:val="24"/>
                <w:szCs w:val="24"/>
              </w:rPr>
              <w:t xml:space="preserve"> 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58673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586730" w:rsidRPr="005A7C6B" w:rsidRDefault="0058673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14/1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15/1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16/1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17/1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18/1 (B)</w:t>
            </w:r>
          </w:p>
        </w:tc>
      </w:tr>
      <w:tr w:rsidR="00586730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6730" w:rsidRPr="00C53F87" w:rsidRDefault="0058673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6730" w:rsidRPr="00C53F87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object pronouns</w:t>
            </w:r>
          </w:p>
        </w:tc>
        <w:tc>
          <w:tcPr>
            <w:tcW w:w="2742" w:type="dxa"/>
          </w:tcPr>
          <w:p w:rsidR="00586730" w:rsidRPr="00C53F87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object pronouns</w:t>
            </w:r>
          </w:p>
        </w:tc>
        <w:tc>
          <w:tcPr>
            <w:tcW w:w="2742" w:type="dxa"/>
          </w:tcPr>
          <w:p w:rsidR="00586730" w:rsidRPr="00C53F87" w:rsidRDefault="00586730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586730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(DOPs)</w:t>
            </w:r>
          </w:p>
          <w:p w:rsidR="00586730" w:rsidRDefault="00586730" w:rsidP="00545A3D">
            <w:pPr>
              <w:rPr>
                <w:sz w:val="24"/>
                <w:szCs w:val="24"/>
              </w:rPr>
            </w:pPr>
          </w:p>
          <w:p w:rsidR="00586730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writing assessment</w:t>
            </w:r>
          </w:p>
          <w:p w:rsidR="00586730" w:rsidRDefault="00586730" w:rsidP="00545A3D">
            <w:pPr>
              <w:rPr>
                <w:sz w:val="24"/>
                <w:szCs w:val="24"/>
              </w:rPr>
            </w:pPr>
          </w:p>
          <w:p w:rsidR="00586730" w:rsidRPr="00C53F87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 due!</w:t>
            </w:r>
          </w:p>
        </w:tc>
        <w:tc>
          <w:tcPr>
            <w:tcW w:w="2742" w:type="dxa"/>
          </w:tcPr>
          <w:p w:rsidR="00586730" w:rsidRPr="00C477D0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 object pronouns</w:t>
            </w:r>
          </w:p>
        </w:tc>
      </w:tr>
      <w:tr w:rsidR="00586730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6730" w:rsidRPr="00C53F87" w:rsidRDefault="0058673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6730" w:rsidRPr="00795049" w:rsidRDefault="00586730" w:rsidP="00545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#6-10 each sections</w:t>
            </w:r>
          </w:p>
        </w:tc>
        <w:tc>
          <w:tcPr>
            <w:tcW w:w="2742" w:type="dxa"/>
          </w:tcPr>
          <w:p w:rsidR="00586730" w:rsidRPr="00C53F87" w:rsidRDefault="00586730" w:rsidP="00545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 , Journals due</w:t>
            </w:r>
            <w:r>
              <w:rPr>
                <w:sz w:val="24"/>
                <w:szCs w:val="24"/>
              </w:rPr>
              <w:t xml:space="preserve"> Thurs.</w:t>
            </w:r>
          </w:p>
        </w:tc>
        <w:tc>
          <w:tcPr>
            <w:tcW w:w="2742" w:type="dxa"/>
          </w:tcPr>
          <w:p w:rsidR="00586730" w:rsidRPr="00C53F87" w:rsidRDefault="00586730" w:rsidP="00EA4E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journals</w:t>
            </w:r>
          </w:p>
        </w:tc>
        <w:tc>
          <w:tcPr>
            <w:tcW w:w="2742" w:type="dxa"/>
          </w:tcPr>
          <w:p w:rsidR="00586730" w:rsidRPr="00795049" w:rsidRDefault="00586730" w:rsidP="00545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586730" w:rsidRPr="00795049" w:rsidRDefault="00586730" w:rsidP="00545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#1-12 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58673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586730" w:rsidRPr="005A7C6B" w:rsidRDefault="0058673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14/1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15/1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16/1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17/1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586730" w:rsidRPr="005A7C6B" w:rsidRDefault="00586730" w:rsidP="00545A3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18/1 (B)</w:t>
            </w:r>
          </w:p>
        </w:tc>
      </w:tr>
      <w:tr w:rsidR="00586730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6730" w:rsidRPr="00C53F87" w:rsidRDefault="0058673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6730" w:rsidRPr="00C53F87" w:rsidRDefault="00586730" w:rsidP="0071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586730" w:rsidRPr="00C53F87" w:rsidRDefault="00586730" w:rsidP="00EA4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586730" w:rsidRPr="00C53F87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object pronouns</w:t>
            </w:r>
          </w:p>
        </w:tc>
        <w:tc>
          <w:tcPr>
            <w:tcW w:w="2742" w:type="dxa"/>
          </w:tcPr>
          <w:p w:rsidR="00586730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(DOPs)</w:t>
            </w:r>
          </w:p>
          <w:p w:rsidR="00586730" w:rsidRDefault="00586730" w:rsidP="00545A3D">
            <w:pPr>
              <w:rPr>
                <w:sz w:val="24"/>
                <w:szCs w:val="24"/>
              </w:rPr>
            </w:pPr>
          </w:p>
          <w:p w:rsidR="00586730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writing assessment</w:t>
            </w:r>
          </w:p>
          <w:p w:rsidR="00586730" w:rsidRDefault="00586730" w:rsidP="00545A3D">
            <w:pPr>
              <w:rPr>
                <w:sz w:val="24"/>
                <w:szCs w:val="24"/>
              </w:rPr>
            </w:pPr>
          </w:p>
          <w:p w:rsidR="00586730" w:rsidRPr="00C53F87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 due!</w:t>
            </w:r>
          </w:p>
        </w:tc>
        <w:tc>
          <w:tcPr>
            <w:tcW w:w="2742" w:type="dxa"/>
          </w:tcPr>
          <w:p w:rsidR="00586730" w:rsidRPr="00C477D0" w:rsidRDefault="00586730" w:rsidP="0054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 object pronouns</w:t>
            </w:r>
          </w:p>
        </w:tc>
      </w:tr>
      <w:tr w:rsidR="00586730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6730" w:rsidRPr="00C53F87" w:rsidRDefault="0058673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6730" w:rsidRPr="008578B8" w:rsidRDefault="00586730" w:rsidP="0040398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6730" w:rsidRPr="008578B8" w:rsidRDefault="00586730" w:rsidP="0058673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6730" w:rsidRPr="00C53F87" w:rsidRDefault="00586730" w:rsidP="00545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 , Journals due</w:t>
            </w:r>
            <w:r>
              <w:rPr>
                <w:sz w:val="24"/>
                <w:szCs w:val="24"/>
              </w:rPr>
              <w:t xml:space="preserve"> tomorrow</w:t>
            </w:r>
          </w:p>
        </w:tc>
        <w:tc>
          <w:tcPr>
            <w:tcW w:w="2742" w:type="dxa"/>
          </w:tcPr>
          <w:p w:rsidR="00586730" w:rsidRPr="00795049" w:rsidRDefault="00586730" w:rsidP="00545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586730" w:rsidRPr="00795049" w:rsidRDefault="00586730" w:rsidP="00545A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#1-12 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F9A4A43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D61C839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F5D76"/>
    <w:rsid w:val="001569ED"/>
    <w:rsid w:val="00181DBF"/>
    <w:rsid w:val="0019739D"/>
    <w:rsid w:val="001F4829"/>
    <w:rsid w:val="00231B61"/>
    <w:rsid w:val="002331FB"/>
    <w:rsid w:val="002F4668"/>
    <w:rsid w:val="003226F7"/>
    <w:rsid w:val="00350DD1"/>
    <w:rsid w:val="00403988"/>
    <w:rsid w:val="00444F59"/>
    <w:rsid w:val="00485763"/>
    <w:rsid w:val="005567C4"/>
    <w:rsid w:val="00586730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D58A6"/>
    <w:rsid w:val="008E7430"/>
    <w:rsid w:val="00900B84"/>
    <w:rsid w:val="009D23F8"/>
    <w:rsid w:val="00A2191E"/>
    <w:rsid w:val="00A448D4"/>
    <w:rsid w:val="00A457A1"/>
    <w:rsid w:val="00A54EA0"/>
    <w:rsid w:val="00A74E94"/>
    <w:rsid w:val="00AB46E5"/>
    <w:rsid w:val="00AF4596"/>
    <w:rsid w:val="00B02C32"/>
    <w:rsid w:val="00B40EF1"/>
    <w:rsid w:val="00C06349"/>
    <w:rsid w:val="00C477D0"/>
    <w:rsid w:val="00C53F87"/>
    <w:rsid w:val="00CC67F4"/>
    <w:rsid w:val="00CD1882"/>
    <w:rsid w:val="00D340BF"/>
    <w:rsid w:val="00D75200"/>
    <w:rsid w:val="00E6688E"/>
    <w:rsid w:val="00EB46B4"/>
    <w:rsid w:val="00EB5271"/>
    <w:rsid w:val="00F3581A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2</cp:revision>
  <cp:lastPrinted>2012-10-10T13:23:00Z</cp:lastPrinted>
  <dcterms:created xsi:type="dcterms:W3CDTF">2013-01-14T17:38:00Z</dcterms:created>
  <dcterms:modified xsi:type="dcterms:W3CDTF">2013-01-14T17:38:00Z</dcterms:modified>
</cp:coreProperties>
</file>