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9A6" w:rsidRDefault="003339A6" w:rsidP="00C27085">
      <w:pPr>
        <w:pStyle w:val="ListParagraph"/>
        <w:numPr>
          <w:ilvl w:val="0"/>
          <w:numId w:val="1"/>
        </w:numPr>
      </w:pPr>
      <w:r>
        <w:t>We would like to see the movie tonight.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She would read the book, but she didn’t buy it.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My sister could go to the party, but she wants to stay at home.</w:t>
      </w:r>
    </w:p>
    <w:p w:rsidR="00C27085" w:rsidRDefault="003339A6" w:rsidP="00C27085">
      <w:pPr>
        <w:pStyle w:val="ListParagraph"/>
        <w:numPr>
          <w:ilvl w:val="0"/>
          <w:numId w:val="1"/>
        </w:numPr>
      </w:pPr>
      <w:r>
        <w:t>I would like to sleep until noon.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The students should study, but they’re lazy.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Would you like (</w:t>
      </w:r>
      <w:proofErr w:type="spellStart"/>
      <w:r>
        <w:t>piacere</w:t>
      </w:r>
      <w:proofErr w:type="spellEnd"/>
      <w:r>
        <w:t>) to go to Italy this summer?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My friends and I would travel, but we don’t have enough money.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I would gladly go with you tomorrow but I have to clean the house.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My father could retire (</w:t>
      </w:r>
      <w:proofErr w:type="spellStart"/>
      <w:r>
        <w:t>andare</w:t>
      </w:r>
      <w:proofErr w:type="spellEnd"/>
      <w:r>
        <w:t xml:space="preserve"> in </w:t>
      </w:r>
      <w:proofErr w:type="spellStart"/>
      <w:r>
        <w:t>pensione</w:t>
      </w:r>
      <w:proofErr w:type="spellEnd"/>
      <w:r>
        <w:t>), but he likes to work.</w:t>
      </w:r>
    </w:p>
    <w:p w:rsidR="003339A6" w:rsidRDefault="003339A6" w:rsidP="00C27085">
      <w:pPr>
        <w:pStyle w:val="ListParagraph"/>
        <w:numPr>
          <w:ilvl w:val="0"/>
          <w:numId w:val="1"/>
        </w:numPr>
      </w:pPr>
      <w:r>
        <w:t>Boys and girls, could you all give me the</w:t>
      </w:r>
      <w:r w:rsidR="00970E12">
        <w:t xml:space="preserve"> tests?</w:t>
      </w:r>
    </w:p>
    <w:sectPr w:rsidR="003339A6" w:rsidSect="002811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E5F7A"/>
    <w:multiLevelType w:val="hybridMultilevel"/>
    <w:tmpl w:val="C832C2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C27085"/>
    <w:rsid w:val="00281118"/>
    <w:rsid w:val="003339A6"/>
    <w:rsid w:val="00970E12"/>
    <w:rsid w:val="00C27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1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7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</cp:revision>
  <dcterms:created xsi:type="dcterms:W3CDTF">2014-04-29T13:18:00Z</dcterms:created>
  <dcterms:modified xsi:type="dcterms:W3CDTF">2014-04-30T13:33:00Z</dcterms:modified>
</cp:coreProperties>
</file>